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13" w:rsidRPr="007B1567" w:rsidRDefault="00B77213" w:rsidP="00B772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B1567">
        <w:rPr>
          <w:rFonts w:ascii="Times New Roman" w:hAnsi="Times New Roman"/>
          <w:b/>
          <w:sz w:val="24"/>
          <w:szCs w:val="24"/>
        </w:rPr>
        <w:t xml:space="preserve">Zestaw </w:t>
      </w:r>
      <w:r w:rsidRPr="007B1567">
        <w:rPr>
          <w:rFonts w:ascii="Times New Roman" w:hAnsi="Times New Roman"/>
          <w:b/>
          <w:sz w:val="24"/>
          <w:szCs w:val="24"/>
          <w:u w:val="single"/>
        </w:rPr>
        <w:t>materiałów ćwiczeniowych</w:t>
      </w:r>
      <w:r w:rsidRPr="007B1567">
        <w:rPr>
          <w:rFonts w:ascii="Times New Roman" w:hAnsi="Times New Roman"/>
          <w:b/>
          <w:sz w:val="24"/>
          <w:szCs w:val="24"/>
        </w:rPr>
        <w:t xml:space="preserve"> ob</w:t>
      </w:r>
      <w:r w:rsidR="00F47664" w:rsidRPr="007B1567">
        <w:rPr>
          <w:rFonts w:ascii="Times New Roman" w:hAnsi="Times New Roman"/>
          <w:b/>
          <w:sz w:val="24"/>
          <w:szCs w:val="24"/>
        </w:rPr>
        <w:t>owiązujących w roku szkolnym 202</w:t>
      </w:r>
      <w:r w:rsidR="0049466E">
        <w:rPr>
          <w:rFonts w:ascii="Times New Roman" w:hAnsi="Times New Roman"/>
          <w:b/>
          <w:sz w:val="24"/>
          <w:szCs w:val="24"/>
        </w:rPr>
        <w:t>5</w:t>
      </w:r>
      <w:r w:rsidR="00F47664" w:rsidRPr="007B1567">
        <w:rPr>
          <w:rFonts w:ascii="Times New Roman" w:hAnsi="Times New Roman"/>
          <w:b/>
          <w:sz w:val="24"/>
          <w:szCs w:val="24"/>
        </w:rPr>
        <w:t>/202</w:t>
      </w:r>
      <w:r w:rsidR="0049466E">
        <w:rPr>
          <w:rFonts w:ascii="Times New Roman" w:hAnsi="Times New Roman"/>
          <w:b/>
          <w:sz w:val="24"/>
          <w:szCs w:val="24"/>
        </w:rPr>
        <w:t>6</w:t>
      </w:r>
      <w:r w:rsidRPr="007B1567">
        <w:rPr>
          <w:rFonts w:ascii="Times New Roman" w:hAnsi="Times New Roman"/>
          <w:b/>
          <w:sz w:val="24"/>
          <w:szCs w:val="24"/>
        </w:rPr>
        <w:t xml:space="preserve">  </w:t>
      </w:r>
      <w:r w:rsidRPr="007B1567">
        <w:rPr>
          <w:rFonts w:ascii="Times New Roman" w:hAnsi="Times New Roman"/>
          <w:sz w:val="24"/>
          <w:szCs w:val="24"/>
        </w:rPr>
        <w:t xml:space="preserve">-   </w:t>
      </w:r>
      <w:r w:rsidRPr="007B1567">
        <w:rPr>
          <w:rFonts w:ascii="Times New Roman" w:hAnsi="Times New Roman"/>
          <w:b/>
          <w:sz w:val="24"/>
          <w:szCs w:val="24"/>
          <w:u w:val="single"/>
        </w:rPr>
        <w:t>klasa  III</w:t>
      </w:r>
      <w:r w:rsidR="00DC01B6" w:rsidRPr="007B156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bookmarkStart w:id="0" w:name="_GoBack"/>
      <w:bookmarkEnd w:id="0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4280"/>
        <w:gridCol w:w="3251"/>
        <w:gridCol w:w="2549"/>
        <w:gridCol w:w="1616"/>
      </w:tblGrid>
      <w:tr w:rsidR="00B77213" w:rsidRPr="007B1567" w:rsidTr="0090351E">
        <w:trPr>
          <w:trHeight w:val="1082"/>
        </w:trPr>
        <w:tc>
          <w:tcPr>
            <w:tcW w:w="2616" w:type="dxa"/>
            <w:vAlign w:val="center"/>
          </w:tcPr>
          <w:p w:rsidR="00B77213" w:rsidRPr="007B1567" w:rsidRDefault="00B77213" w:rsidP="007B1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80" w:type="dxa"/>
            <w:vAlign w:val="center"/>
          </w:tcPr>
          <w:p w:rsidR="00B77213" w:rsidRPr="007B1567" w:rsidRDefault="00B77213" w:rsidP="007B1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3251" w:type="dxa"/>
            <w:vAlign w:val="center"/>
          </w:tcPr>
          <w:p w:rsidR="00B77213" w:rsidRPr="007B1567" w:rsidRDefault="00B77213" w:rsidP="007B1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549" w:type="dxa"/>
            <w:vAlign w:val="center"/>
          </w:tcPr>
          <w:p w:rsidR="00B77213" w:rsidRPr="007B1567" w:rsidRDefault="00B77213" w:rsidP="007B1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616" w:type="dxa"/>
            <w:vAlign w:val="center"/>
          </w:tcPr>
          <w:p w:rsidR="00B77213" w:rsidRPr="007B1567" w:rsidRDefault="00135C82" w:rsidP="007B1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KLASY</w:t>
            </w:r>
          </w:p>
        </w:tc>
      </w:tr>
      <w:tr w:rsidR="00AF4785" w:rsidRPr="007B1567" w:rsidTr="002C16BC">
        <w:trPr>
          <w:trHeight w:val="1166"/>
        </w:trPr>
        <w:tc>
          <w:tcPr>
            <w:tcW w:w="2616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4280" w:type="dxa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Focus 4 Second Edition. B2/B2+</w:t>
            </w:r>
          </w:p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Workbook</w:t>
            </w:r>
            <w:proofErr w:type="spellEnd"/>
            <w:r w:rsidRPr="007B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1" w:type="dxa"/>
          </w:tcPr>
          <w:p w:rsidR="00AF4785" w:rsidRPr="007B1567" w:rsidRDefault="00AF4785" w:rsidP="00AF47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 xml:space="preserve">Sue </w:t>
            </w:r>
            <w:proofErr w:type="spellStart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>Kay</w:t>
            </w:r>
            <w:proofErr w:type="spellEnd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>Brayshaw</w:t>
            </w:r>
            <w:proofErr w:type="spellEnd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 xml:space="preserve">, Beata </w:t>
            </w:r>
            <w:proofErr w:type="spellStart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>Trapnell</w:t>
            </w:r>
            <w:proofErr w:type="spellEnd"/>
            <w:r w:rsidRPr="007B1567">
              <w:rPr>
                <w:rFonts w:ascii="Times New Roman" w:eastAsiaTheme="minorHAnsi" w:hAnsi="Times New Roman"/>
                <w:sz w:val="24"/>
                <w:szCs w:val="24"/>
              </w:rPr>
              <w:t>, Dean Russell</w:t>
            </w:r>
          </w:p>
          <w:p w:rsidR="00AF4785" w:rsidRPr="007B1567" w:rsidRDefault="00AF4785" w:rsidP="00AF478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1616" w:type="dxa"/>
          </w:tcPr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  <w:r w:rsidR="005C4748">
              <w:rPr>
                <w:rFonts w:ascii="Times New Roman" w:hAnsi="Times New Roman"/>
                <w:sz w:val="24"/>
                <w:szCs w:val="24"/>
              </w:rPr>
              <w:t xml:space="preserve"> i rozszerzonym</w:t>
            </w:r>
          </w:p>
        </w:tc>
      </w:tr>
      <w:tr w:rsidR="00AF4785" w:rsidRPr="007B1567" w:rsidTr="00296761">
        <w:trPr>
          <w:trHeight w:val="1166"/>
        </w:trPr>
        <w:tc>
          <w:tcPr>
            <w:tcW w:w="2616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4280" w:type="dxa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Perfekt klasa 3. Zeszyt ćwiczeń. Język niemiecki</w:t>
            </w:r>
          </w:p>
        </w:tc>
        <w:tc>
          <w:tcPr>
            <w:tcW w:w="3251" w:type="dxa"/>
          </w:tcPr>
          <w:p w:rsidR="00AF4785" w:rsidRPr="007B1567" w:rsidRDefault="00AF4785" w:rsidP="00AF478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Szurmant</w:t>
            </w:r>
            <w:proofErr w:type="spellEnd"/>
            <w:r w:rsidRPr="007B1567">
              <w:rPr>
                <w:rFonts w:ascii="Times New Roman" w:hAnsi="Times New Roman"/>
                <w:sz w:val="24"/>
                <w:szCs w:val="24"/>
              </w:rPr>
              <w:t>, Anna Wojdat-</w:t>
            </w: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2549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Parson</w:t>
            </w:r>
            <w:proofErr w:type="spellEnd"/>
          </w:p>
        </w:tc>
        <w:tc>
          <w:tcPr>
            <w:tcW w:w="1616" w:type="dxa"/>
          </w:tcPr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AF4785" w:rsidRPr="007B1567" w:rsidTr="009D554B">
        <w:trPr>
          <w:trHeight w:val="1166"/>
        </w:trPr>
        <w:tc>
          <w:tcPr>
            <w:tcW w:w="2616" w:type="dxa"/>
            <w:vAlign w:val="center"/>
          </w:tcPr>
          <w:p w:rsidR="00AF4785" w:rsidRPr="000162A9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4280" w:type="dxa"/>
            <w:vAlign w:val="center"/>
          </w:tcPr>
          <w:p w:rsidR="00AF4785" w:rsidRDefault="00AF4785" w:rsidP="00AF478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Wot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my po-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nowomu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3</w:t>
            </w:r>
          </w:p>
          <w:p w:rsidR="00AF4785" w:rsidRPr="000162A9" w:rsidRDefault="00AF4785" w:rsidP="00AF478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Zeszyt ćwiczeń do języka rosyjskiego</w:t>
            </w:r>
          </w:p>
        </w:tc>
        <w:tc>
          <w:tcPr>
            <w:tcW w:w="3251" w:type="dxa"/>
            <w:vAlign w:val="center"/>
          </w:tcPr>
          <w:p w:rsidR="00AF4785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Wiatr-Kmieciak, </w:t>
            </w:r>
          </w:p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Wujec</w:t>
            </w:r>
          </w:p>
        </w:tc>
        <w:tc>
          <w:tcPr>
            <w:tcW w:w="2549" w:type="dxa"/>
            <w:vAlign w:val="center"/>
          </w:tcPr>
          <w:p w:rsidR="00AF4785" w:rsidRPr="000162A9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1616" w:type="dxa"/>
          </w:tcPr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E920DF" w:rsidRPr="007B1567" w:rsidTr="000051B4">
        <w:trPr>
          <w:trHeight w:val="1166"/>
        </w:trPr>
        <w:tc>
          <w:tcPr>
            <w:tcW w:w="2616" w:type="dxa"/>
            <w:vMerge w:val="restart"/>
            <w:vAlign w:val="center"/>
          </w:tcPr>
          <w:p w:rsidR="00E920DF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  <w:p w:rsidR="00E920DF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:rsidR="00E920DF" w:rsidRPr="000162A9" w:rsidRDefault="00E920DF" w:rsidP="00AF478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0162A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Matematyka. </w:t>
            </w:r>
            <w:r w:rsidRPr="000162A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Zbiór zadań do liceów i techników. Zakres podstawowy. Klasa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51" w:type="dxa"/>
            <w:vAlign w:val="center"/>
          </w:tcPr>
          <w:p w:rsidR="00E920DF" w:rsidRPr="000162A9" w:rsidRDefault="00E920DF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  <w:p w:rsidR="00E920DF" w:rsidRPr="000162A9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E920DF" w:rsidRPr="000162A9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1616" w:type="dxa"/>
          </w:tcPr>
          <w:p w:rsidR="00E920DF" w:rsidRPr="000162A9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E920DF" w:rsidRPr="007B1567" w:rsidTr="0090089B">
        <w:trPr>
          <w:trHeight w:val="1166"/>
        </w:trPr>
        <w:tc>
          <w:tcPr>
            <w:tcW w:w="2616" w:type="dxa"/>
            <w:vMerge/>
            <w:vAlign w:val="center"/>
          </w:tcPr>
          <w:p w:rsidR="00E920DF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:rsidR="00E920DF" w:rsidRPr="000162A9" w:rsidRDefault="00E920DF" w:rsidP="00AF478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0162A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Matematyka. </w:t>
            </w:r>
            <w:r w:rsidRPr="000162A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Zbiór zadań do liceów i techni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ków. Zakres rozszerzony. Klasa 3</w:t>
            </w:r>
          </w:p>
        </w:tc>
        <w:tc>
          <w:tcPr>
            <w:tcW w:w="3251" w:type="dxa"/>
            <w:vAlign w:val="center"/>
          </w:tcPr>
          <w:p w:rsidR="00E920DF" w:rsidRPr="000162A9" w:rsidRDefault="00E920DF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2549" w:type="dxa"/>
            <w:vAlign w:val="center"/>
          </w:tcPr>
          <w:p w:rsidR="00E920DF" w:rsidRPr="000162A9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1616" w:type="dxa"/>
          </w:tcPr>
          <w:p w:rsidR="00E920DF" w:rsidRPr="000162A9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Klasa z zakresem rozszerzonym </w:t>
            </w:r>
          </w:p>
        </w:tc>
      </w:tr>
      <w:tr w:rsidR="00E920DF" w:rsidRPr="007B1567" w:rsidTr="00876935">
        <w:trPr>
          <w:trHeight w:val="1082"/>
        </w:trPr>
        <w:tc>
          <w:tcPr>
            <w:tcW w:w="2616" w:type="dxa"/>
            <w:vMerge w:val="restart"/>
            <w:vAlign w:val="center"/>
          </w:tcPr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4280" w:type="dxa"/>
          </w:tcPr>
          <w:p w:rsidR="00E920DF" w:rsidRPr="00E920DF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0DF">
              <w:rPr>
                <w:rFonts w:ascii="Times New Roman" w:hAnsi="Times New Roman"/>
                <w:sz w:val="24"/>
                <w:szCs w:val="24"/>
              </w:rPr>
              <w:t>Oblicza geografii 3. Karty pracy ucznia. Zakres podstawowy</w:t>
            </w:r>
          </w:p>
        </w:tc>
        <w:tc>
          <w:tcPr>
            <w:tcW w:w="3251" w:type="dxa"/>
          </w:tcPr>
          <w:p w:rsidR="00E920DF" w:rsidRPr="007B1567" w:rsidRDefault="00E920DF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Katarzyna Maciążek</w:t>
            </w:r>
          </w:p>
          <w:p w:rsidR="00E920DF" w:rsidRPr="007B1567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616" w:type="dxa"/>
          </w:tcPr>
          <w:p w:rsidR="00E920DF" w:rsidRPr="000162A9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E920DF" w:rsidRPr="007B1567" w:rsidTr="00146427">
        <w:trPr>
          <w:trHeight w:val="1082"/>
        </w:trPr>
        <w:tc>
          <w:tcPr>
            <w:tcW w:w="2616" w:type="dxa"/>
            <w:vMerge/>
            <w:vAlign w:val="center"/>
          </w:tcPr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</w:tcPr>
          <w:p w:rsidR="00E920DF" w:rsidRPr="00E920DF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0DF">
              <w:rPr>
                <w:rFonts w:ascii="Times New Roman" w:hAnsi="Times New Roman"/>
                <w:sz w:val="24"/>
                <w:szCs w:val="24"/>
              </w:rPr>
              <w:t>Maturalne karty pracy dla liceum ogólnokształcącego i technikum. Zakres rozszerzony</w:t>
            </w:r>
          </w:p>
        </w:tc>
        <w:tc>
          <w:tcPr>
            <w:tcW w:w="3251" w:type="dxa"/>
          </w:tcPr>
          <w:p w:rsidR="00E920DF" w:rsidRPr="007B1567" w:rsidRDefault="00E920DF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 xml:space="preserve">Violetta </w:t>
            </w: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Feliniak</w:t>
            </w:r>
            <w:proofErr w:type="spellEnd"/>
            <w:r w:rsidRPr="007B1567">
              <w:rPr>
                <w:rFonts w:ascii="Times New Roman" w:hAnsi="Times New Roman"/>
                <w:sz w:val="24"/>
                <w:szCs w:val="24"/>
              </w:rPr>
              <w:t xml:space="preserve">, Bogusława Marczewska, Waldemar </w:t>
            </w:r>
            <w:proofErr w:type="spellStart"/>
            <w:r w:rsidRPr="007B1567">
              <w:rPr>
                <w:rFonts w:ascii="Times New Roman" w:hAnsi="Times New Roman"/>
                <w:sz w:val="24"/>
                <w:szCs w:val="24"/>
              </w:rPr>
              <w:t>Siliczak</w:t>
            </w:r>
            <w:proofErr w:type="spellEnd"/>
          </w:p>
        </w:tc>
        <w:tc>
          <w:tcPr>
            <w:tcW w:w="2549" w:type="dxa"/>
            <w:vAlign w:val="center"/>
          </w:tcPr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E920DF" w:rsidRPr="007B1567" w:rsidRDefault="00E920DF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616" w:type="dxa"/>
          </w:tcPr>
          <w:p w:rsidR="00E920DF" w:rsidRPr="000162A9" w:rsidRDefault="00E920DF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Klasa z zakresem rozszerzonym </w:t>
            </w:r>
          </w:p>
        </w:tc>
      </w:tr>
      <w:tr w:rsidR="00AF4785" w:rsidRPr="007B1567" w:rsidTr="001C6AC2">
        <w:trPr>
          <w:trHeight w:val="1099"/>
        </w:trPr>
        <w:tc>
          <w:tcPr>
            <w:tcW w:w="2616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4280" w:type="dxa"/>
          </w:tcPr>
          <w:p w:rsidR="00AF4785" w:rsidRPr="007B1567" w:rsidRDefault="00AF4785" w:rsidP="00AF4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:rsidR="00AF4785" w:rsidRPr="007B1567" w:rsidRDefault="00AF4785" w:rsidP="00AF4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Karty pracy ucznia z kartami laboratoryjnymi dla liceum ogólnokształcącego i technikum. Zakres podstawowy</w:t>
            </w:r>
          </w:p>
        </w:tc>
        <w:tc>
          <w:tcPr>
            <w:tcW w:w="3251" w:type="dxa"/>
          </w:tcPr>
          <w:p w:rsidR="00AF4785" w:rsidRPr="007B1567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Aleksandra Kwiek</w:t>
            </w:r>
          </w:p>
        </w:tc>
        <w:tc>
          <w:tcPr>
            <w:tcW w:w="2549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616" w:type="dxa"/>
          </w:tcPr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AF4785" w:rsidRPr="007B1567" w:rsidTr="00C5330E">
        <w:trPr>
          <w:trHeight w:val="1099"/>
        </w:trPr>
        <w:tc>
          <w:tcPr>
            <w:tcW w:w="2616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567">
              <w:rPr>
                <w:rFonts w:ascii="Times New Roman" w:hAnsi="Times New Roman"/>
                <w:b/>
                <w:sz w:val="24"/>
                <w:szCs w:val="24"/>
              </w:rPr>
              <w:t>Wiedza o społeczeństwie</w:t>
            </w:r>
          </w:p>
        </w:tc>
        <w:tc>
          <w:tcPr>
            <w:tcW w:w="4280" w:type="dxa"/>
          </w:tcPr>
          <w:p w:rsidR="00AF4785" w:rsidRPr="007B1567" w:rsidRDefault="00AF4785" w:rsidP="00AF478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 w:rsidRPr="007B156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>„W centrum uwagi 3” Maturalne karty pracy dla liceum ogólnokształcącego i technikum. Zakres rozszerzony</w:t>
            </w:r>
          </w:p>
        </w:tc>
        <w:tc>
          <w:tcPr>
            <w:tcW w:w="3251" w:type="dxa"/>
          </w:tcPr>
          <w:p w:rsidR="00AF4785" w:rsidRPr="007B1567" w:rsidRDefault="00AF4785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B. Furman</w:t>
            </w:r>
          </w:p>
          <w:p w:rsidR="00AF4785" w:rsidRPr="007B1567" w:rsidRDefault="00AF4785" w:rsidP="00AF4785">
            <w:pPr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Wł. Kowalczyk</w:t>
            </w:r>
          </w:p>
        </w:tc>
        <w:tc>
          <w:tcPr>
            <w:tcW w:w="2549" w:type="dxa"/>
            <w:vAlign w:val="center"/>
          </w:tcPr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AF4785" w:rsidRPr="007B1567" w:rsidRDefault="00AF4785" w:rsidP="00AF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56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616" w:type="dxa"/>
          </w:tcPr>
          <w:p w:rsidR="00AF4785" w:rsidRPr="000162A9" w:rsidRDefault="00AF4785" w:rsidP="00AF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Klasa z zakresem rozszerzonym </w:t>
            </w:r>
          </w:p>
        </w:tc>
      </w:tr>
    </w:tbl>
    <w:p w:rsidR="00F35C3A" w:rsidRDefault="00F35C3A" w:rsidP="0090351E">
      <w:pPr>
        <w:rPr>
          <w:rFonts w:ascii="Times New Roman" w:hAnsi="Times New Roman"/>
          <w:sz w:val="28"/>
          <w:szCs w:val="28"/>
        </w:rPr>
      </w:pPr>
    </w:p>
    <w:sectPr w:rsidR="00F35C3A" w:rsidSect="00F35C3A">
      <w:footerReference w:type="default" r:id="rId6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0A" w:rsidRDefault="00D91F0A" w:rsidP="00DD1656">
      <w:pPr>
        <w:spacing w:after="0" w:line="240" w:lineRule="auto"/>
      </w:pPr>
      <w:r>
        <w:separator/>
      </w:r>
    </w:p>
  </w:endnote>
  <w:endnote w:type="continuationSeparator" w:id="0">
    <w:p w:rsidR="00D91F0A" w:rsidRDefault="00D91F0A" w:rsidP="00DD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656" w:rsidRDefault="00DD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0A" w:rsidRDefault="00D91F0A" w:rsidP="00DD1656">
      <w:pPr>
        <w:spacing w:after="0" w:line="240" w:lineRule="auto"/>
      </w:pPr>
      <w:r>
        <w:separator/>
      </w:r>
    </w:p>
  </w:footnote>
  <w:footnote w:type="continuationSeparator" w:id="0">
    <w:p w:rsidR="00D91F0A" w:rsidRDefault="00D91F0A" w:rsidP="00DD1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7"/>
    <w:rsid w:val="00047450"/>
    <w:rsid w:val="0006182B"/>
    <w:rsid w:val="00091076"/>
    <w:rsid w:val="000F29DE"/>
    <w:rsid w:val="00120B3F"/>
    <w:rsid w:val="00135C82"/>
    <w:rsid w:val="00174045"/>
    <w:rsid w:val="001A41BB"/>
    <w:rsid w:val="00206E9A"/>
    <w:rsid w:val="00226FB1"/>
    <w:rsid w:val="002276DC"/>
    <w:rsid w:val="002309C4"/>
    <w:rsid w:val="002C0795"/>
    <w:rsid w:val="002C4774"/>
    <w:rsid w:val="00325BA2"/>
    <w:rsid w:val="003377B9"/>
    <w:rsid w:val="00357A05"/>
    <w:rsid w:val="0038335C"/>
    <w:rsid w:val="003A2B78"/>
    <w:rsid w:val="003E7099"/>
    <w:rsid w:val="00444582"/>
    <w:rsid w:val="0047724F"/>
    <w:rsid w:val="0049211C"/>
    <w:rsid w:val="0049466E"/>
    <w:rsid w:val="004D77AF"/>
    <w:rsid w:val="004E6B9D"/>
    <w:rsid w:val="00530875"/>
    <w:rsid w:val="00552904"/>
    <w:rsid w:val="00560445"/>
    <w:rsid w:val="00574CE7"/>
    <w:rsid w:val="00593A53"/>
    <w:rsid w:val="005C4748"/>
    <w:rsid w:val="005F362B"/>
    <w:rsid w:val="006449FF"/>
    <w:rsid w:val="00667181"/>
    <w:rsid w:val="00676D51"/>
    <w:rsid w:val="00756B83"/>
    <w:rsid w:val="007A10A8"/>
    <w:rsid w:val="007B1567"/>
    <w:rsid w:val="00815F8D"/>
    <w:rsid w:val="00817BEB"/>
    <w:rsid w:val="008842D1"/>
    <w:rsid w:val="00890C24"/>
    <w:rsid w:val="008B56E8"/>
    <w:rsid w:val="0090351E"/>
    <w:rsid w:val="009037C5"/>
    <w:rsid w:val="00924BC1"/>
    <w:rsid w:val="00997021"/>
    <w:rsid w:val="009A4500"/>
    <w:rsid w:val="009D0819"/>
    <w:rsid w:val="009E1653"/>
    <w:rsid w:val="009F737D"/>
    <w:rsid w:val="00A279EF"/>
    <w:rsid w:val="00A76045"/>
    <w:rsid w:val="00A82686"/>
    <w:rsid w:val="00AA69A6"/>
    <w:rsid w:val="00AB7F3E"/>
    <w:rsid w:val="00AD72E2"/>
    <w:rsid w:val="00AF4785"/>
    <w:rsid w:val="00B01A00"/>
    <w:rsid w:val="00B02A9A"/>
    <w:rsid w:val="00B77213"/>
    <w:rsid w:val="00BF187B"/>
    <w:rsid w:val="00C215ED"/>
    <w:rsid w:val="00CB5308"/>
    <w:rsid w:val="00CC5382"/>
    <w:rsid w:val="00CE3726"/>
    <w:rsid w:val="00CE6552"/>
    <w:rsid w:val="00CE77DF"/>
    <w:rsid w:val="00D14537"/>
    <w:rsid w:val="00D160DC"/>
    <w:rsid w:val="00D170F5"/>
    <w:rsid w:val="00D30247"/>
    <w:rsid w:val="00D8317C"/>
    <w:rsid w:val="00D91F0A"/>
    <w:rsid w:val="00DA6805"/>
    <w:rsid w:val="00DC01B6"/>
    <w:rsid w:val="00DD1656"/>
    <w:rsid w:val="00E32882"/>
    <w:rsid w:val="00E81E2F"/>
    <w:rsid w:val="00E920DF"/>
    <w:rsid w:val="00ED21E5"/>
    <w:rsid w:val="00ED327B"/>
    <w:rsid w:val="00EE520E"/>
    <w:rsid w:val="00F35C3A"/>
    <w:rsid w:val="00F47664"/>
    <w:rsid w:val="00F5166A"/>
    <w:rsid w:val="00F51847"/>
    <w:rsid w:val="00F77B7B"/>
    <w:rsid w:val="00FA352D"/>
    <w:rsid w:val="00FB4562"/>
    <w:rsid w:val="00FD69FE"/>
    <w:rsid w:val="00FE26BB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D211"/>
  <w15:docId w15:val="{6DE23F4E-083D-4B30-A289-986E69E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2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6D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77B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6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6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Zygmunt</dc:creator>
  <cp:lastModifiedBy>Andrzej Zygmunt</cp:lastModifiedBy>
  <cp:revision>39</cp:revision>
  <cp:lastPrinted>2025-06-17T09:39:00Z</cp:lastPrinted>
  <dcterms:created xsi:type="dcterms:W3CDTF">2019-06-25T08:59:00Z</dcterms:created>
  <dcterms:modified xsi:type="dcterms:W3CDTF">2025-06-17T09:39:00Z</dcterms:modified>
</cp:coreProperties>
</file>